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AB" w:rsidRDefault="005A64AB" w:rsidP="005A64AB">
      <w:pPr>
        <w:jc w:val="center"/>
      </w:pPr>
      <w:bookmarkStart w:id="0" w:name="_GoBack"/>
      <w:bookmarkEnd w:id="0"/>
      <w:r>
        <w:rPr>
          <w:rFonts w:hint="eastAsia"/>
        </w:rPr>
        <w:t>外部記録媒体引継簿</w:t>
      </w:r>
    </w:p>
    <w:p w:rsidR="005A64AB" w:rsidRDefault="005A64AB" w:rsidP="005A64AB">
      <w:pPr>
        <w:jc w:val="center"/>
        <w:rPr>
          <w:rFonts w:hint="eastAsia"/>
        </w:rPr>
      </w:pPr>
    </w:p>
    <w:p w:rsidR="005A64AB" w:rsidRDefault="005A64AB" w:rsidP="005A64AB">
      <w:pPr>
        <w:wordWrap w:val="0"/>
        <w:jc w:val="right"/>
        <w:rPr>
          <w:rFonts w:hint="eastAsia"/>
        </w:rPr>
      </w:pPr>
      <w:r>
        <w:rPr>
          <w:rFonts w:hint="eastAsia"/>
          <w:u w:val="single"/>
        </w:rPr>
        <w:t xml:space="preserve">　　　　　小学校（園）・　　　　　　学級</w:t>
      </w:r>
      <w:r>
        <w:rPr>
          <w:rFonts w:hint="eastAsia"/>
        </w:rPr>
        <w:t xml:space="preserve">　</w:t>
      </w:r>
    </w:p>
    <w:p w:rsidR="005A64AB" w:rsidRDefault="005A64AB" w:rsidP="005A64AB">
      <w:pPr>
        <w:jc w:val="right"/>
        <w:rPr>
          <w:rFonts w:hint="eastAsia"/>
          <w:u w:val="single"/>
        </w:rPr>
      </w:pPr>
      <w:r>
        <w:rPr>
          <w:rFonts w:hint="eastAsia"/>
        </w:rPr>
        <w:t xml:space="preserve">　　</w:t>
      </w:r>
    </w:p>
    <w:tbl>
      <w:tblPr>
        <w:tblStyle w:val="a3"/>
        <w:tblW w:w="8731" w:type="dxa"/>
        <w:tblInd w:w="522" w:type="dxa"/>
        <w:tblLook w:val="01E0" w:firstRow="1" w:lastRow="1" w:firstColumn="1" w:lastColumn="1" w:noHBand="0" w:noVBand="0"/>
      </w:tblPr>
      <w:tblGrid>
        <w:gridCol w:w="1770"/>
        <w:gridCol w:w="248"/>
        <w:gridCol w:w="1188"/>
        <w:gridCol w:w="2212"/>
        <w:gridCol w:w="2098"/>
        <w:gridCol w:w="1215"/>
      </w:tblGrid>
      <w:tr w:rsidR="005A64AB" w:rsidTr="005A64AB">
        <w:trPr>
          <w:trHeight w:val="39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文書形態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引継者氏名　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引受者氏名　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校長印</w:t>
            </w:r>
          </w:p>
        </w:tc>
      </w:tr>
      <w:tr w:rsidR="005A64AB" w:rsidTr="005A64AB">
        <w:trPr>
          <w:trHeight w:val="575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ind w:firstLineChars="50" w:firstLine="105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4AB" w:rsidRDefault="005A64AB"/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文書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</w:tr>
      <w:tr w:rsidR="005A64AB" w:rsidTr="005A64A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電磁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</w:tr>
      <w:tr w:rsidR="005A64AB" w:rsidTr="005A64AB">
        <w:trPr>
          <w:trHeight w:val="574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ind w:firstLineChars="50" w:firstLine="105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4AB" w:rsidRDefault="005A64AB"/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文書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</w:tr>
      <w:tr w:rsidR="005A64AB" w:rsidTr="005A64A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電磁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</w:tr>
      <w:tr w:rsidR="005A64AB" w:rsidTr="005A64AB">
        <w:trPr>
          <w:trHeight w:val="544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ind w:firstLineChars="50" w:firstLine="105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4AB" w:rsidRDefault="005A64AB"/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文書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</w:tr>
      <w:tr w:rsidR="005A64AB" w:rsidTr="005A64A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電磁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</w:tr>
      <w:tr w:rsidR="005A64AB" w:rsidTr="005A64AB">
        <w:trPr>
          <w:trHeight w:val="576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ind w:firstLineChars="50" w:firstLine="105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4AB" w:rsidRDefault="005A64AB"/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文書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</w:tr>
      <w:tr w:rsidR="005A64AB" w:rsidTr="005A64A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電磁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</w:tr>
      <w:tr w:rsidR="005A64AB" w:rsidTr="005A64AB">
        <w:trPr>
          <w:trHeight w:val="608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ind w:firstLineChars="50" w:firstLine="105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4AB" w:rsidRDefault="005A64AB"/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文書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</w:tr>
      <w:tr w:rsidR="005A64AB" w:rsidTr="005A64A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電磁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</w:tr>
      <w:tr w:rsidR="005A64AB" w:rsidTr="005A64AB">
        <w:trPr>
          <w:trHeight w:val="560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ind w:firstLineChars="50" w:firstLine="105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4AB" w:rsidRDefault="005A64AB"/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文書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</w:tr>
      <w:tr w:rsidR="005A64AB" w:rsidTr="005A64A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電磁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</w:tr>
      <w:tr w:rsidR="005A64AB" w:rsidTr="005A64AB">
        <w:trPr>
          <w:trHeight w:val="560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ind w:firstLineChars="50" w:firstLine="105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4AB" w:rsidRDefault="005A64AB"/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文書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</w:tr>
      <w:tr w:rsidR="005A64AB" w:rsidTr="005A64A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電磁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</w:tr>
      <w:tr w:rsidR="005A64AB" w:rsidTr="005A64AB">
        <w:trPr>
          <w:trHeight w:val="531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ind w:firstLineChars="50" w:firstLine="105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4AB" w:rsidRDefault="005A64AB"/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文書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</w:tr>
      <w:tr w:rsidR="005A64AB" w:rsidTr="005A64A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電磁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</w:tr>
      <w:tr w:rsidR="005A64AB" w:rsidTr="005A64AB">
        <w:trPr>
          <w:trHeight w:val="531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ind w:firstLineChars="50" w:firstLine="105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4AB" w:rsidRDefault="005A64AB"/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文書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</w:tr>
      <w:tr w:rsidR="005A64AB" w:rsidTr="005A64A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電磁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</w:tr>
      <w:tr w:rsidR="005A64AB" w:rsidTr="005A64AB">
        <w:trPr>
          <w:trHeight w:val="589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ind w:firstLineChars="50" w:firstLine="105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4AB" w:rsidRDefault="005A64AB"/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文書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</w:tr>
      <w:tr w:rsidR="005A64AB" w:rsidTr="005A64A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電磁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</w:tr>
      <w:tr w:rsidR="005A64AB" w:rsidTr="005A64AB">
        <w:trPr>
          <w:trHeight w:val="531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ind w:firstLineChars="50" w:firstLine="105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4AB" w:rsidRDefault="005A64AB"/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文書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B" w:rsidRDefault="005A64AB"/>
        </w:tc>
      </w:tr>
      <w:tr w:rsidR="005A64AB" w:rsidTr="005A64A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jc w:val="center"/>
            </w:pPr>
            <w:r>
              <w:rPr>
                <w:rFonts w:hint="eastAsia"/>
              </w:rPr>
              <w:t>電磁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B" w:rsidRDefault="005A64AB">
            <w:pPr>
              <w:widowControl/>
              <w:adjustRightInd/>
              <w:spacing w:line="240" w:lineRule="auto"/>
              <w:jc w:val="left"/>
            </w:pPr>
          </w:p>
        </w:tc>
      </w:tr>
    </w:tbl>
    <w:p w:rsidR="005A64AB" w:rsidRDefault="005A64AB" w:rsidP="005A64A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5A64AB" w:rsidRPr="005A64AB" w:rsidRDefault="005A64AB" w:rsidP="005A64AB">
      <w:pPr>
        <w:ind w:firstLineChars="2700" w:firstLine="6505"/>
        <w:rPr>
          <w:rFonts w:hint="eastAsia"/>
          <w:b/>
          <w:sz w:val="24"/>
          <w:szCs w:val="24"/>
        </w:rPr>
      </w:pPr>
      <w:r w:rsidRPr="005A64AB">
        <w:rPr>
          <w:rFonts w:hint="eastAsia"/>
          <w:b/>
          <w:sz w:val="24"/>
          <w:szCs w:val="24"/>
        </w:rPr>
        <w:t>引継ぎ後速やかに提出</w:t>
      </w:r>
    </w:p>
    <w:p w:rsidR="00DA1BD1" w:rsidRPr="005A64AB" w:rsidRDefault="005A64AB">
      <w:pPr>
        <w:rPr>
          <w:rFonts w:hint="eastAsia"/>
          <w:sz w:val="24"/>
          <w:szCs w:val="24"/>
        </w:rPr>
      </w:pPr>
      <w:r w:rsidRPr="005A64AB">
        <w:rPr>
          <w:rFonts w:hint="eastAsia"/>
          <w:sz w:val="24"/>
          <w:szCs w:val="24"/>
        </w:rPr>
        <w:t xml:space="preserve">　　　　　　　　　　　　　　　　　　　　　</w:t>
      </w:r>
    </w:p>
    <w:sectPr w:rsidR="00DA1BD1" w:rsidRPr="005A64AB" w:rsidSect="00FC019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activeWritingStyle w:appName="MSWord" w:lang="ja-JP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AB"/>
    <w:rsid w:val="00285172"/>
    <w:rsid w:val="005A64AB"/>
    <w:rsid w:val="00B533F6"/>
    <w:rsid w:val="00DA1BD1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4E90F0-A399-41C7-8C68-63ABCF2E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4AB"/>
    <w:pPr>
      <w:widowControl w:val="0"/>
      <w:adjustRightInd w:val="0"/>
      <w:spacing w:line="36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64AB"/>
    <w:pPr>
      <w:widowControl w:val="0"/>
      <w:adjustRightInd w:val="0"/>
      <w:spacing w:line="36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cp:lastModifiedBy>島田市</cp:lastModifiedBy>
  <cp:revision>2</cp:revision>
  <dcterms:created xsi:type="dcterms:W3CDTF">2020-01-30T05:12:00Z</dcterms:created>
  <dcterms:modified xsi:type="dcterms:W3CDTF">2020-01-30T05:12:00Z</dcterms:modified>
</cp:coreProperties>
</file>