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04604393"/>
    <w:bookmarkStart w:id="1" w:name="_GoBack"/>
    <w:bookmarkEnd w:id="1"/>
    <w:p w14:paraId="21CA4DA2" w14:textId="34750E54" w:rsidR="00283400" w:rsidRPr="0047642C" w:rsidRDefault="004E64F7" w:rsidP="00283400">
      <w:r w:rsidRPr="0047642C">
        <w:rPr>
          <w:noProof/>
        </w:rPr>
        <mc:AlternateContent>
          <mc:Choice Requires="wps">
            <w:drawing>
              <wp:anchor distT="0" distB="0" distL="114300" distR="114300" simplePos="0" relativeHeight="251661312" behindDoc="0" locked="0" layoutInCell="1" allowOverlap="1" wp14:anchorId="54BA4E01" wp14:editId="2926DEC4">
                <wp:simplePos x="0" y="0"/>
                <wp:positionH relativeFrom="column">
                  <wp:posOffset>5080635</wp:posOffset>
                </wp:positionH>
                <wp:positionV relativeFrom="paragraph">
                  <wp:posOffset>3810</wp:posOffset>
                </wp:positionV>
                <wp:extent cx="887095" cy="438150"/>
                <wp:effectExtent l="0" t="0" r="27305" b="19050"/>
                <wp:wrapNone/>
                <wp:docPr id="24887359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38150"/>
                        </a:xfrm>
                        <a:prstGeom prst="rect">
                          <a:avLst/>
                        </a:prstGeom>
                        <a:solidFill>
                          <a:srgbClr val="FFFFFF"/>
                        </a:solidFill>
                        <a:ln w="9525">
                          <a:solidFill>
                            <a:srgbClr val="000000"/>
                          </a:solidFill>
                          <a:miter lim="800000"/>
                          <a:headEnd/>
                          <a:tailEnd/>
                        </a:ln>
                      </wps:spPr>
                      <wps:txbx>
                        <w:txbxContent>
                          <w:p w14:paraId="0A4F5DB3" w14:textId="77777777" w:rsidR="00283400" w:rsidRPr="00283400" w:rsidRDefault="00283400" w:rsidP="00283400">
                            <w:pPr>
                              <w:jc w:val="center"/>
                              <w:rPr>
                                <w:rFonts w:ascii="HGｺﾞｼｯｸE" w:eastAsia="HGｺﾞｼｯｸE" w:hAnsi="HGｺﾞｼｯｸE"/>
                                <w:sz w:val="28"/>
                                <w:szCs w:val="28"/>
                              </w:rPr>
                            </w:pPr>
                            <w:r w:rsidRPr="00283400">
                              <w:rPr>
                                <w:rFonts w:ascii="HGｺﾞｼｯｸE" w:eastAsia="HGｺﾞｼｯｸE" w:hAnsi="HGｺﾞｼｯｸE" w:hint="eastAsia"/>
                                <w:sz w:val="28"/>
                                <w:szCs w:val="28"/>
                              </w:rPr>
                              <w:t>親族用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BA4E01" id="正方形/長方形 4" o:spid="_x0000_s1027" style="position:absolute;left:0;text-align:left;margin-left:400.05pt;margin-top:.3pt;width:69.8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">
                <v:textbox inset="5.85pt,.7pt,5.85pt,.7pt">
                  <w:txbxContent>
                    <w:p w14:paraId="0A4F5DB3" w14:textId="77777777" w:rsidR="00283400" w:rsidRPr="00283400" w:rsidRDefault="00283400" w:rsidP="00283400">
                      <w:pPr>
                        <w:jc w:val="center"/>
                        <w:rPr>
                          <w:rFonts w:ascii="HGｺﾞｼｯｸE" w:eastAsia="HGｺﾞｼｯｸE" w:hAnsi="HGｺﾞｼｯｸE"/>
                          <w:sz w:val="28"/>
                          <w:szCs w:val="28"/>
                        </w:rPr>
                      </w:pPr>
                      <w:r w:rsidRPr="00283400">
                        <w:rPr>
                          <w:rFonts w:ascii="HGｺﾞｼｯｸE" w:eastAsia="HGｺﾞｼｯｸE" w:hAnsi="HGｺﾞｼｯｸE" w:hint="eastAsia"/>
                          <w:sz w:val="28"/>
                          <w:szCs w:val="28"/>
                        </w:rPr>
                        <w:t>親族用</w:t>
                      </w:r>
                    </w:p>
                  </w:txbxContent>
                </v:textbox>
              </v:rect>
            </w:pict>
          </mc:Fallback>
        </mc:AlternateContent>
      </w:r>
      <w:r w:rsidR="00283400" w:rsidRPr="0047642C">
        <w:rPr>
          <w:rFonts w:hint="eastAsia"/>
        </w:rPr>
        <w:t>第２号様式（第４条関係）</w:t>
      </w:r>
    </w:p>
    <w:p w14:paraId="6910FCC4" w14:textId="5FBA86CE" w:rsidR="00283400" w:rsidRPr="0047642C" w:rsidRDefault="00283400" w:rsidP="00283400">
      <w:pPr>
        <w:rPr>
          <w:sz w:val="20"/>
          <w:szCs w:val="20"/>
        </w:rPr>
      </w:pPr>
    </w:p>
    <w:p w14:paraId="4BBDDEE4" w14:textId="77777777" w:rsidR="00283400" w:rsidRPr="0047642C" w:rsidRDefault="00283400" w:rsidP="00283400">
      <w:pPr>
        <w:jc w:val="center"/>
      </w:pPr>
      <w:r w:rsidRPr="0047642C">
        <w:rPr>
          <w:rFonts w:hint="eastAsia"/>
        </w:rPr>
        <w:t>介護サービス計画等作成のための情報提供に係る申請書及び本人同意書</w:t>
      </w:r>
    </w:p>
    <w:p w14:paraId="4E1CBC0D" w14:textId="77777777" w:rsidR="00283400" w:rsidRPr="0047642C" w:rsidRDefault="00283400" w:rsidP="00283400"/>
    <w:p w14:paraId="3F6715CA" w14:textId="2594DF26" w:rsidR="00283400" w:rsidRPr="0047642C" w:rsidRDefault="00283400" w:rsidP="00283400">
      <w:pPr>
        <w:ind w:rightChars="94" w:right="238" w:firstLineChars="2450" w:firstLine="6214"/>
        <w:jc w:val="right"/>
      </w:pPr>
      <w:r w:rsidRPr="0047642C">
        <w:rPr>
          <w:rFonts w:hint="eastAsia"/>
        </w:rPr>
        <w:t xml:space="preserve">　年　月　日</w:t>
      </w:r>
    </w:p>
    <w:p w14:paraId="70BBC2C4" w14:textId="04CBB7DA" w:rsidR="00283400" w:rsidRPr="0047642C" w:rsidRDefault="004E64F7" w:rsidP="00283400">
      <w:pPr>
        <w:ind w:firstLineChars="100" w:firstLine="254"/>
      </w:pPr>
      <w:r w:rsidRPr="0047642C">
        <w:rPr>
          <w:rFonts w:hint="eastAsia"/>
        </w:rPr>
        <w:t xml:space="preserve">　</w:t>
      </w:r>
      <w:r w:rsidR="00283400" w:rsidRPr="0047642C">
        <w:rPr>
          <w:rFonts w:hint="eastAsia"/>
        </w:rPr>
        <w:t>島田市長</w:t>
      </w:r>
    </w:p>
    <w:p w14:paraId="6E2BD7FB" w14:textId="77777777" w:rsidR="00283400" w:rsidRPr="0047642C" w:rsidRDefault="00283400" w:rsidP="00283400"/>
    <w:p w14:paraId="23099EEA" w14:textId="5B072C50" w:rsidR="00283400" w:rsidRPr="0047642C" w:rsidRDefault="004E64F7" w:rsidP="004E64F7">
      <w:pPr>
        <w:ind w:left="254" w:hangingChars="100" w:hanging="254"/>
      </w:pPr>
      <w:r w:rsidRPr="0047642C">
        <w:rPr>
          <w:rFonts w:hint="eastAsia"/>
        </w:rPr>
        <w:t xml:space="preserve">　　</w:t>
      </w:r>
      <w:r w:rsidR="00283400" w:rsidRPr="0047642C">
        <w:rPr>
          <w:rFonts w:hint="eastAsia"/>
        </w:rPr>
        <w:t>私は、介護保険の被保険者に係る要介護認定等に関する資料について、提供されるよう申請します。</w:t>
      </w:r>
    </w:p>
    <w:p w14:paraId="43222BAF" w14:textId="3E16370F" w:rsidR="00283400" w:rsidRPr="0047642C" w:rsidRDefault="004E64F7" w:rsidP="004E64F7">
      <w:pPr>
        <w:ind w:left="254" w:hangingChars="100" w:hanging="254"/>
      </w:pPr>
      <w:r w:rsidRPr="0047642C">
        <w:rPr>
          <w:rFonts w:hint="eastAsia"/>
        </w:rPr>
        <w:t xml:space="preserve">　　</w:t>
      </w:r>
      <w:r w:rsidR="00283400" w:rsidRPr="0047642C">
        <w:rPr>
          <w:rFonts w:hint="eastAsia"/>
        </w:rPr>
        <w:t>なお、情報提供は、個人のプライバシーの保護を第一とし、裏面記載の遵守事項を守り、私の責任で資料を適正に管理することを約束します。</w:t>
      </w:r>
    </w:p>
    <w:tbl>
      <w:tblPr>
        <w:tblpPr w:leftFromText="142" w:rightFromText="142" w:vertAnchor="text" w:horzAnchor="margin" w:tblpX="243" w:tblpY="125"/>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496"/>
        <w:gridCol w:w="2292"/>
        <w:gridCol w:w="829"/>
        <w:gridCol w:w="3716"/>
      </w:tblGrid>
      <w:tr w:rsidR="0047642C" w:rsidRPr="0047642C" w14:paraId="1065F0D4" w14:textId="77777777" w:rsidTr="004E64F7">
        <w:trPr>
          <w:trHeight w:val="525"/>
        </w:trPr>
        <w:tc>
          <w:tcPr>
            <w:tcW w:w="793"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10F2A6A7" w14:textId="77777777" w:rsidR="00283400" w:rsidRPr="0047642C" w:rsidRDefault="00283400" w:rsidP="004E64F7">
            <w:pPr>
              <w:ind w:left="113" w:right="113"/>
              <w:jc w:val="center"/>
            </w:pPr>
            <w:r w:rsidRPr="0047642C">
              <w:rPr>
                <w:rFonts w:hint="eastAsia"/>
              </w:rPr>
              <w:t>申請者</w:t>
            </w:r>
          </w:p>
        </w:tc>
        <w:tc>
          <w:tcPr>
            <w:tcW w:w="1496" w:type="dxa"/>
            <w:tcBorders>
              <w:top w:val="single" w:sz="12" w:space="0" w:color="auto"/>
              <w:left w:val="single" w:sz="4" w:space="0" w:color="auto"/>
              <w:bottom w:val="single" w:sz="4" w:space="0" w:color="auto"/>
              <w:right w:val="single" w:sz="4" w:space="0" w:color="auto"/>
            </w:tcBorders>
            <w:vAlign w:val="center"/>
            <w:hideMark/>
          </w:tcPr>
          <w:p w14:paraId="47F0127C" w14:textId="77777777" w:rsidR="00283400" w:rsidRPr="0047642C" w:rsidRDefault="00283400" w:rsidP="004E64F7">
            <w:pPr>
              <w:jc w:val="center"/>
            </w:pPr>
            <w:r w:rsidRPr="0047642C">
              <w:rPr>
                <w:rFonts w:hint="eastAsia"/>
              </w:rPr>
              <w:t>氏　名</w:t>
            </w:r>
          </w:p>
        </w:tc>
        <w:tc>
          <w:tcPr>
            <w:tcW w:w="2292" w:type="dxa"/>
            <w:tcBorders>
              <w:top w:val="single" w:sz="12" w:space="0" w:color="auto"/>
              <w:left w:val="single" w:sz="4" w:space="0" w:color="auto"/>
              <w:bottom w:val="single" w:sz="4" w:space="0" w:color="auto"/>
              <w:right w:val="single" w:sz="4" w:space="0" w:color="auto"/>
            </w:tcBorders>
            <w:vAlign w:val="center"/>
          </w:tcPr>
          <w:p w14:paraId="6001F344" w14:textId="77777777" w:rsidR="00283400" w:rsidRPr="0047642C" w:rsidRDefault="00283400" w:rsidP="004E64F7">
            <w:pPr>
              <w:jc w:val="center"/>
            </w:pPr>
          </w:p>
        </w:tc>
        <w:tc>
          <w:tcPr>
            <w:tcW w:w="829" w:type="dxa"/>
            <w:tcBorders>
              <w:top w:val="single" w:sz="12" w:space="0" w:color="auto"/>
              <w:left w:val="single" w:sz="4" w:space="0" w:color="auto"/>
              <w:bottom w:val="single" w:sz="4" w:space="0" w:color="auto"/>
              <w:right w:val="single" w:sz="4" w:space="0" w:color="auto"/>
            </w:tcBorders>
            <w:vAlign w:val="center"/>
            <w:hideMark/>
          </w:tcPr>
          <w:p w14:paraId="45DE57D6" w14:textId="77777777" w:rsidR="00283400" w:rsidRPr="0047642C" w:rsidRDefault="00283400" w:rsidP="004E64F7">
            <w:pPr>
              <w:jc w:val="center"/>
            </w:pPr>
            <w:r w:rsidRPr="0047642C">
              <w:rPr>
                <w:rFonts w:hint="eastAsia"/>
              </w:rPr>
              <w:t>区分</w:t>
            </w:r>
          </w:p>
        </w:tc>
        <w:tc>
          <w:tcPr>
            <w:tcW w:w="3716" w:type="dxa"/>
            <w:tcBorders>
              <w:top w:val="single" w:sz="12" w:space="0" w:color="auto"/>
              <w:left w:val="single" w:sz="4" w:space="0" w:color="auto"/>
              <w:bottom w:val="single" w:sz="4" w:space="0" w:color="auto"/>
              <w:right w:val="single" w:sz="12" w:space="0" w:color="auto"/>
            </w:tcBorders>
            <w:vAlign w:val="center"/>
            <w:hideMark/>
          </w:tcPr>
          <w:p w14:paraId="7DDC884D" w14:textId="77777777" w:rsidR="00283400" w:rsidRPr="0047642C" w:rsidRDefault="00283400" w:rsidP="004E64F7">
            <w:r w:rsidRPr="0047642C">
              <w:rPr>
                <w:rFonts w:hint="eastAsia"/>
              </w:rPr>
              <w:t>親族（　　　　　　）</w:t>
            </w:r>
          </w:p>
        </w:tc>
      </w:tr>
      <w:tr w:rsidR="0047642C" w:rsidRPr="0047642C" w14:paraId="609C57B7" w14:textId="77777777" w:rsidTr="004E64F7">
        <w:trPr>
          <w:trHeight w:val="655"/>
        </w:trPr>
        <w:tc>
          <w:tcPr>
            <w:tcW w:w="793" w:type="dxa"/>
            <w:vMerge/>
            <w:tcBorders>
              <w:top w:val="single" w:sz="12" w:space="0" w:color="auto"/>
              <w:left w:val="single" w:sz="12" w:space="0" w:color="auto"/>
              <w:bottom w:val="single" w:sz="4" w:space="0" w:color="auto"/>
              <w:right w:val="single" w:sz="4" w:space="0" w:color="auto"/>
            </w:tcBorders>
            <w:vAlign w:val="center"/>
            <w:hideMark/>
          </w:tcPr>
          <w:p w14:paraId="31D4BC6C" w14:textId="77777777" w:rsidR="00283400" w:rsidRPr="0047642C" w:rsidRDefault="00283400" w:rsidP="004E64F7">
            <w:pPr>
              <w:widowControl/>
              <w:jc w:val="left"/>
            </w:pPr>
          </w:p>
        </w:tc>
        <w:tc>
          <w:tcPr>
            <w:tcW w:w="1496" w:type="dxa"/>
            <w:tcBorders>
              <w:top w:val="single" w:sz="4" w:space="0" w:color="auto"/>
              <w:left w:val="single" w:sz="4" w:space="0" w:color="auto"/>
              <w:bottom w:val="single" w:sz="4" w:space="0" w:color="auto"/>
              <w:right w:val="single" w:sz="4" w:space="0" w:color="auto"/>
            </w:tcBorders>
            <w:vAlign w:val="center"/>
            <w:hideMark/>
          </w:tcPr>
          <w:p w14:paraId="494D590B" w14:textId="77777777" w:rsidR="00283400" w:rsidRPr="0047642C" w:rsidRDefault="00283400" w:rsidP="004E64F7">
            <w:pPr>
              <w:jc w:val="center"/>
            </w:pPr>
            <w:r w:rsidRPr="0047642C">
              <w:rPr>
                <w:rFonts w:hint="eastAsia"/>
              </w:rPr>
              <w:t>住　所</w:t>
            </w:r>
          </w:p>
          <w:p w14:paraId="375DE4B9" w14:textId="77777777" w:rsidR="00283400" w:rsidRPr="0047642C" w:rsidRDefault="00283400" w:rsidP="004E64F7">
            <w:pPr>
              <w:jc w:val="center"/>
            </w:pPr>
            <w:r w:rsidRPr="0047642C">
              <w:rPr>
                <w:rFonts w:hint="eastAsia"/>
              </w:rPr>
              <w:t>（所在地）</w:t>
            </w:r>
          </w:p>
        </w:tc>
        <w:tc>
          <w:tcPr>
            <w:tcW w:w="6837" w:type="dxa"/>
            <w:gridSpan w:val="3"/>
            <w:tcBorders>
              <w:top w:val="single" w:sz="4" w:space="0" w:color="auto"/>
              <w:left w:val="single" w:sz="4" w:space="0" w:color="auto"/>
              <w:bottom w:val="single" w:sz="4" w:space="0" w:color="auto"/>
              <w:right w:val="single" w:sz="12" w:space="0" w:color="auto"/>
            </w:tcBorders>
            <w:vAlign w:val="center"/>
          </w:tcPr>
          <w:p w14:paraId="281C4C00" w14:textId="77777777" w:rsidR="00283400" w:rsidRPr="0047642C" w:rsidRDefault="00283400" w:rsidP="004E64F7"/>
        </w:tc>
      </w:tr>
      <w:tr w:rsidR="0047642C" w:rsidRPr="0047642C" w14:paraId="7BAA8F49" w14:textId="77777777" w:rsidTr="0051719B">
        <w:trPr>
          <w:trHeight w:val="664"/>
        </w:trPr>
        <w:tc>
          <w:tcPr>
            <w:tcW w:w="2289" w:type="dxa"/>
            <w:gridSpan w:val="2"/>
            <w:tcBorders>
              <w:top w:val="single" w:sz="4" w:space="0" w:color="auto"/>
              <w:left w:val="single" w:sz="12" w:space="0" w:color="auto"/>
              <w:bottom w:val="single" w:sz="12" w:space="0" w:color="auto"/>
              <w:right w:val="single" w:sz="4" w:space="0" w:color="auto"/>
            </w:tcBorders>
            <w:vAlign w:val="center"/>
            <w:hideMark/>
          </w:tcPr>
          <w:p w14:paraId="68DDFEC4" w14:textId="77777777" w:rsidR="00283400" w:rsidRPr="0047642C" w:rsidRDefault="00283400" w:rsidP="004E64F7">
            <w:pPr>
              <w:jc w:val="center"/>
            </w:pPr>
            <w:r w:rsidRPr="0047642C">
              <w:rPr>
                <w:rFonts w:hint="eastAsia"/>
              </w:rPr>
              <w:t>申請理由</w:t>
            </w:r>
          </w:p>
        </w:tc>
        <w:tc>
          <w:tcPr>
            <w:tcW w:w="6837" w:type="dxa"/>
            <w:gridSpan w:val="3"/>
            <w:tcBorders>
              <w:top w:val="single" w:sz="4" w:space="0" w:color="auto"/>
              <w:left w:val="single" w:sz="4" w:space="0" w:color="auto"/>
              <w:bottom w:val="single" w:sz="12" w:space="0" w:color="auto"/>
              <w:right w:val="single" w:sz="12" w:space="0" w:color="auto"/>
            </w:tcBorders>
            <w:vAlign w:val="center"/>
          </w:tcPr>
          <w:p w14:paraId="278385A3" w14:textId="77777777" w:rsidR="00283400" w:rsidRPr="0047642C" w:rsidRDefault="00283400" w:rsidP="004E64F7"/>
        </w:tc>
      </w:tr>
    </w:tbl>
    <w:p w14:paraId="02538099" w14:textId="77777777" w:rsidR="0051719B" w:rsidRPr="0047642C" w:rsidRDefault="0051719B" w:rsidP="0051719B">
      <w:r w:rsidRPr="0047642C">
        <w:rPr>
          <w:rFonts w:hint="eastAsia"/>
        </w:rPr>
        <w:t xml:space="preserve">　（注）</w:t>
      </w:r>
    </w:p>
    <w:p w14:paraId="5947D1E3" w14:textId="130E4207" w:rsidR="00283400" w:rsidRPr="0047642C" w:rsidRDefault="0051719B" w:rsidP="0051719B">
      <w:r w:rsidRPr="0047642C">
        <w:rPr>
          <w:rFonts w:hint="eastAsia"/>
        </w:rPr>
        <w:t xml:space="preserve">　　１　</w:t>
      </w:r>
      <w:r w:rsidR="00283400" w:rsidRPr="0047642C">
        <w:rPr>
          <w:rFonts w:hint="eastAsia"/>
        </w:rPr>
        <w:t>申請者を証する書類を提示してください。</w:t>
      </w:r>
    </w:p>
    <w:p w14:paraId="00F95C06" w14:textId="108CD2E6" w:rsidR="00283400" w:rsidRPr="0047642C" w:rsidRDefault="0051719B" w:rsidP="0051719B">
      <w:pPr>
        <w:ind w:left="761" w:hangingChars="300" w:hanging="761"/>
      </w:pPr>
      <w:r w:rsidRPr="0047642C">
        <w:rPr>
          <w:rFonts w:hint="eastAsia"/>
        </w:rPr>
        <w:t xml:space="preserve">　　２　</w:t>
      </w:r>
      <w:r w:rsidR="00283400" w:rsidRPr="0047642C">
        <w:rPr>
          <w:rFonts w:hint="eastAsia"/>
        </w:rPr>
        <w:t>介護サービス計画の作成等介護保険事業の適切な運営のために必要がある時</w:t>
      </w:r>
      <w:r w:rsidRPr="0047642C">
        <w:rPr>
          <w:rFonts w:hint="eastAsia"/>
        </w:rPr>
        <w:t xml:space="preserve">　　</w:t>
      </w:r>
      <w:r w:rsidR="00283400" w:rsidRPr="0047642C">
        <w:rPr>
          <w:rFonts w:hint="eastAsia"/>
        </w:rPr>
        <w:t>に情報提供を行います。</w:t>
      </w:r>
    </w:p>
    <w:tbl>
      <w:tblPr>
        <w:tblW w:w="9141" w:type="dxa"/>
        <w:tblInd w:w="2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37"/>
        <w:gridCol w:w="1415"/>
        <w:gridCol w:w="2734"/>
        <w:gridCol w:w="1847"/>
        <w:gridCol w:w="2408"/>
      </w:tblGrid>
      <w:tr w:rsidR="0047642C" w:rsidRPr="0047642C" w14:paraId="5D96C5ED" w14:textId="77777777" w:rsidTr="00637513">
        <w:trPr>
          <w:trHeight w:val="696"/>
        </w:trPr>
        <w:tc>
          <w:tcPr>
            <w:tcW w:w="737" w:type="dxa"/>
            <w:vMerge w:val="restart"/>
            <w:tcBorders>
              <w:top w:val="single" w:sz="12" w:space="0" w:color="auto"/>
              <w:left w:val="single" w:sz="12" w:space="0" w:color="auto"/>
              <w:bottom w:val="single" w:sz="8" w:space="0" w:color="auto"/>
              <w:right w:val="single" w:sz="8" w:space="0" w:color="auto"/>
            </w:tcBorders>
            <w:textDirection w:val="tbRlV"/>
            <w:vAlign w:val="center"/>
            <w:hideMark/>
          </w:tcPr>
          <w:p w14:paraId="794C0FD8" w14:textId="77777777" w:rsidR="00283400" w:rsidRPr="0047642C" w:rsidRDefault="00283400" w:rsidP="00015B86">
            <w:pPr>
              <w:ind w:left="113" w:right="113"/>
              <w:jc w:val="center"/>
            </w:pPr>
            <w:r w:rsidRPr="0047642C">
              <w:rPr>
                <w:rFonts w:hint="eastAsia"/>
              </w:rPr>
              <w:t>被　保　険　者</w:t>
            </w:r>
          </w:p>
        </w:tc>
        <w:tc>
          <w:tcPr>
            <w:tcW w:w="1415" w:type="dxa"/>
            <w:tcBorders>
              <w:top w:val="single" w:sz="12" w:space="0" w:color="auto"/>
              <w:left w:val="single" w:sz="8" w:space="0" w:color="auto"/>
              <w:bottom w:val="single" w:sz="8" w:space="0" w:color="auto"/>
              <w:right w:val="single" w:sz="8" w:space="0" w:color="auto"/>
            </w:tcBorders>
            <w:vAlign w:val="center"/>
            <w:hideMark/>
          </w:tcPr>
          <w:p w14:paraId="7608BE1D" w14:textId="77777777" w:rsidR="00283400" w:rsidRPr="0047642C" w:rsidRDefault="00283400" w:rsidP="00015B86">
            <w:pPr>
              <w:jc w:val="center"/>
            </w:pPr>
            <w:r w:rsidRPr="0047642C">
              <w:rPr>
                <w:rFonts w:hint="eastAsia"/>
              </w:rPr>
              <w:t>氏     名</w:t>
            </w:r>
          </w:p>
        </w:tc>
        <w:tc>
          <w:tcPr>
            <w:tcW w:w="2734" w:type="dxa"/>
            <w:tcBorders>
              <w:top w:val="single" w:sz="12" w:space="0" w:color="auto"/>
              <w:left w:val="single" w:sz="8" w:space="0" w:color="auto"/>
              <w:bottom w:val="single" w:sz="8" w:space="0" w:color="auto"/>
              <w:right w:val="single" w:sz="8" w:space="0" w:color="auto"/>
            </w:tcBorders>
            <w:vAlign w:val="center"/>
          </w:tcPr>
          <w:p w14:paraId="48725273" w14:textId="77777777" w:rsidR="00283400" w:rsidRPr="0047642C" w:rsidRDefault="00283400" w:rsidP="00015B86">
            <w:pPr>
              <w:jc w:val="center"/>
            </w:pPr>
          </w:p>
        </w:tc>
        <w:tc>
          <w:tcPr>
            <w:tcW w:w="1847" w:type="dxa"/>
            <w:tcBorders>
              <w:top w:val="single" w:sz="12" w:space="0" w:color="auto"/>
              <w:left w:val="single" w:sz="8" w:space="0" w:color="auto"/>
              <w:bottom w:val="single" w:sz="8" w:space="0" w:color="auto"/>
              <w:right w:val="single" w:sz="8" w:space="0" w:color="auto"/>
            </w:tcBorders>
            <w:vAlign w:val="center"/>
            <w:hideMark/>
          </w:tcPr>
          <w:p w14:paraId="64D1DF9D" w14:textId="77777777" w:rsidR="00283400" w:rsidRPr="0047642C" w:rsidRDefault="00283400" w:rsidP="00015B86">
            <w:pPr>
              <w:jc w:val="center"/>
            </w:pPr>
            <w:r w:rsidRPr="0047642C">
              <w:rPr>
                <w:rFonts w:hint="eastAsia"/>
              </w:rPr>
              <w:t>被保険者番号</w:t>
            </w:r>
          </w:p>
        </w:tc>
        <w:tc>
          <w:tcPr>
            <w:tcW w:w="2408" w:type="dxa"/>
            <w:tcBorders>
              <w:top w:val="single" w:sz="12" w:space="0" w:color="auto"/>
              <w:left w:val="single" w:sz="8" w:space="0" w:color="auto"/>
              <w:bottom w:val="single" w:sz="8" w:space="0" w:color="auto"/>
              <w:right w:val="single" w:sz="12" w:space="0" w:color="auto"/>
            </w:tcBorders>
            <w:vAlign w:val="center"/>
          </w:tcPr>
          <w:p w14:paraId="627C8212" w14:textId="77777777" w:rsidR="00283400" w:rsidRPr="0047642C" w:rsidRDefault="00283400" w:rsidP="00015B86">
            <w:pPr>
              <w:jc w:val="center"/>
            </w:pPr>
          </w:p>
        </w:tc>
      </w:tr>
      <w:tr w:rsidR="0047642C" w:rsidRPr="0047642C" w14:paraId="3C3950C2" w14:textId="77777777" w:rsidTr="00637513">
        <w:trPr>
          <w:trHeight w:val="690"/>
        </w:trPr>
        <w:tc>
          <w:tcPr>
            <w:tcW w:w="737" w:type="dxa"/>
            <w:vMerge/>
            <w:tcBorders>
              <w:top w:val="single" w:sz="12" w:space="0" w:color="auto"/>
              <w:left w:val="single" w:sz="12" w:space="0" w:color="auto"/>
              <w:bottom w:val="single" w:sz="8" w:space="0" w:color="auto"/>
              <w:right w:val="single" w:sz="8" w:space="0" w:color="auto"/>
            </w:tcBorders>
            <w:vAlign w:val="center"/>
            <w:hideMark/>
          </w:tcPr>
          <w:p w14:paraId="7C3409AF" w14:textId="77777777" w:rsidR="00283400" w:rsidRPr="0047642C" w:rsidRDefault="00283400" w:rsidP="00015B86">
            <w:pPr>
              <w:widowControl/>
              <w:jc w:val="left"/>
            </w:pPr>
          </w:p>
        </w:tc>
        <w:tc>
          <w:tcPr>
            <w:tcW w:w="1415" w:type="dxa"/>
            <w:tcBorders>
              <w:top w:val="single" w:sz="8" w:space="0" w:color="auto"/>
              <w:left w:val="single" w:sz="8" w:space="0" w:color="auto"/>
              <w:bottom w:val="single" w:sz="8" w:space="0" w:color="auto"/>
              <w:right w:val="single" w:sz="8" w:space="0" w:color="auto"/>
            </w:tcBorders>
            <w:vAlign w:val="center"/>
            <w:hideMark/>
          </w:tcPr>
          <w:p w14:paraId="736470B0" w14:textId="77777777" w:rsidR="00283400" w:rsidRPr="0047642C" w:rsidRDefault="00283400" w:rsidP="00015B86">
            <w:pPr>
              <w:jc w:val="center"/>
            </w:pPr>
            <w:r w:rsidRPr="0047642C">
              <w:rPr>
                <w:rFonts w:hint="eastAsia"/>
              </w:rPr>
              <w:t>生年月日</w:t>
            </w:r>
          </w:p>
        </w:tc>
        <w:tc>
          <w:tcPr>
            <w:tcW w:w="2734" w:type="dxa"/>
            <w:tcBorders>
              <w:top w:val="single" w:sz="8" w:space="0" w:color="auto"/>
              <w:left w:val="single" w:sz="8" w:space="0" w:color="auto"/>
              <w:bottom w:val="single" w:sz="8" w:space="0" w:color="auto"/>
              <w:right w:val="single" w:sz="8" w:space="0" w:color="auto"/>
            </w:tcBorders>
            <w:vAlign w:val="center"/>
            <w:hideMark/>
          </w:tcPr>
          <w:p w14:paraId="6F44025A" w14:textId="77777777" w:rsidR="00283400" w:rsidRPr="0047642C" w:rsidRDefault="00283400" w:rsidP="00015B86">
            <w:r w:rsidRPr="0047642C">
              <w:rPr>
                <w:rFonts w:hint="eastAsia"/>
              </w:rPr>
              <w:t>M･T･S　　年　月　日</w:t>
            </w:r>
          </w:p>
        </w:tc>
        <w:tc>
          <w:tcPr>
            <w:tcW w:w="1847" w:type="dxa"/>
            <w:tcBorders>
              <w:top w:val="single" w:sz="8" w:space="0" w:color="auto"/>
              <w:left w:val="single" w:sz="8" w:space="0" w:color="auto"/>
              <w:bottom w:val="single" w:sz="8" w:space="0" w:color="auto"/>
              <w:right w:val="single" w:sz="8" w:space="0" w:color="auto"/>
            </w:tcBorders>
            <w:vAlign w:val="center"/>
            <w:hideMark/>
          </w:tcPr>
          <w:p w14:paraId="1F1B1EA0" w14:textId="77777777" w:rsidR="00283400" w:rsidRPr="0047642C" w:rsidRDefault="00283400" w:rsidP="00015B86">
            <w:pPr>
              <w:jc w:val="center"/>
            </w:pPr>
            <w:r w:rsidRPr="0047642C">
              <w:rPr>
                <w:rFonts w:hint="eastAsia"/>
              </w:rPr>
              <w:t>性     別</w:t>
            </w:r>
          </w:p>
        </w:tc>
        <w:tc>
          <w:tcPr>
            <w:tcW w:w="2408" w:type="dxa"/>
            <w:tcBorders>
              <w:top w:val="single" w:sz="8" w:space="0" w:color="auto"/>
              <w:left w:val="single" w:sz="8" w:space="0" w:color="auto"/>
              <w:bottom w:val="single" w:sz="8" w:space="0" w:color="auto"/>
              <w:right w:val="single" w:sz="12" w:space="0" w:color="auto"/>
            </w:tcBorders>
            <w:vAlign w:val="center"/>
            <w:hideMark/>
          </w:tcPr>
          <w:p w14:paraId="6E729133" w14:textId="77777777" w:rsidR="00283400" w:rsidRPr="0047642C" w:rsidRDefault="00283400" w:rsidP="00015B86">
            <w:pPr>
              <w:jc w:val="center"/>
            </w:pPr>
            <w:r w:rsidRPr="0047642C">
              <w:rPr>
                <w:rFonts w:hint="eastAsia"/>
              </w:rPr>
              <w:t>男　・　女</w:t>
            </w:r>
          </w:p>
        </w:tc>
      </w:tr>
      <w:tr w:rsidR="0047642C" w:rsidRPr="0047642C" w14:paraId="2855B5CB" w14:textId="77777777" w:rsidTr="004E64F7">
        <w:trPr>
          <w:trHeight w:val="593"/>
        </w:trPr>
        <w:tc>
          <w:tcPr>
            <w:tcW w:w="737" w:type="dxa"/>
            <w:vMerge/>
            <w:tcBorders>
              <w:top w:val="single" w:sz="12" w:space="0" w:color="auto"/>
              <w:left w:val="single" w:sz="12" w:space="0" w:color="auto"/>
              <w:bottom w:val="single" w:sz="8" w:space="0" w:color="auto"/>
              <w:right w:val="single" w:sz="8" w:space="0" w:color="auto"/>
            </w:tcBorders>
            <w:vAlign w:val="center"/>
            <w:hideMark/>
          </w:tcPr>
          <w:p w14:paraId="7DDBE66F" w14:textId="77777777" w:rsidR="00283400" w:rsidRPr="0047642C" w:rsidRDefault="00283400" w:rsidP="00015B86">
            <w:pPr>
              <w:widowControl/>
              <w:jc w:val="left"/>
            </w:pPr>
          </w:p>
        </w:tc>
        <w:tc>
          <w:tcPr>
            <w:tcW w:w="1415" w:type="dxa"/>
            <w:tcBorders>
              <w:top w:val="single" w:sz="8" w:space="0" w:color="auto"/>
              <w:left w:val="single" w:sz="8" w:space="0" w:color="auto"/>
              <w:bottom w:val="single" w:sz="8" w:space="0" w:color="auto"/>
              <w:right w:val="single" w:sz="8" w:space="0" w:color="auto"/>
            </w:tcBorders>
            <w:vAlign w:val="center"/>
            <w:hideMark/>
          </w:tcPr>
          <w:p w14:paraId="782426DC" w14:textId="77777777" w:rsidR="00283400" w:rsidRPr="0047642C" w:rsidRDefault="00283400" w:rsidP="00015B86">
            <w:pPr>
              <w:jc w:val="center"/>
            </w:pPr>
            <w:r w:rsidRPr="0047642C">
              <w:rPr>
                <w:rFonts w:hint="eastAsia"/>
              </w:rPr>
              <w:t>住     所</w:t>
            </w:r>
          </w:p>
        </w:tc>
        <w:tc>
          <w:tcPr>
            <w:tcW w:w="6989" w:type="dxa"/>
            <w:gridSpan w:val="3"/>
            <w:tcBorders>
              <w:top w:val="single" w:sz="8" w:space="0" w:color="auto"/>
              <w:left w:val="single" w:sz="8" w:space="0" w:color="auto"/>
              <w:bottom w:val="single" w:sz="8" w:space="0" w:color="auto"/>
              <w:right w:val="single" w:sz="12" w:space="0" w:color="auto"/>
            </w:tcBorders>
            <w:vAlign w:val="center"/>
          </w:tcPr>
          <w:p w14:paraId="1DF3AD8D" w14:textId="77777777" w:rsidR="00283400" w:rsidRPr="0047642C" w:rsidRDefault="00283400" w:rsidP="00015B86"/>
        </w:tc>
      </w:tr>
      <w:tr w:rsidR="0047642C" w:rsidRPr="0047642C" w14:paraId="02484E13" w14:textId="77777777" w:rsidTr="004E64F7">
        <w:trPr>
          <w:cantSplit/>
          <w:trHeight w:val="521"/>
        </w:trPr>
        <w:tc>
          <w:tcPr>
            <w:tcW w:w="737" w:type="dxa"/>
            <w:tcBorders>
              <w:top w:val="single" w:sz="8" w:space="0" w:color="auto"/>
              <w:left w:val="single" w:sz="12" w:space="0" w:color="auto"/>
              <w:bottom w:val="single" w:sz="12" w:space="0" w:color="auto"/>
              <w:right w:val="single" w:sz="8" w:space="0" w:color="auto"/>
            </w:tcBorders>
            <w:vAlign w:val="center"/>
            <w:hideMark/>
          </w:tcPr>
          <w:p w14:paraId="7B2BEFBB" w14:textId="77777777" w:rsidR="00283400" w:rsidRPr="0047642C" w:rsidRDefault="00283400" w:rsidP="00015B86">
            <w:pPr>
              <w:jc w:val="center"/>
            </w:pPr>
            <w:r w:rsidRPr="0047642C">
              <w:rPr>
                <w:rFonts w:hint="eastAsia"/>
              </w:rPr>
              <w:t>区分</w:t>
            </w:r>
          </w:p>
        </w:tc>
        <w:tc>
          <w:tcPr>
            <w:tcW w:w="8404" w:type="dxa"/>
            <w:gridSpan w:val="4"/>
            <w:tcBorders>
              <w:top w:val="single" w:sz="8" w:space="0" w:color="auto"/>
              <w:left w:val="single" w:sz="8" w:space="0" w:color="auto"/>
              <w:bottom w:val="single" w:sz="12" w:space="0" w:color="auto"/>
              <w:right w:val="single" w:sz="12" w:space="0" w:color="auto"/>
            </w:tcBorders>
            <w:vAlign w:val="center"/>
            <w:hideMark/>
          </w:tcPr>
          <w:p w14:paraId="5F98C19B" w14:textId="77777777" w:rsidR="00283400" w:rsidRPr="0047642C" w:rsidRDefault="00283400" w:rsidP="00015B86">
            <w:r w:rsidRPr="0047642C">
              <w:rPr>
                <w:rFonts w:hint="eastAsia"/>
              </w:rPr>
              <w:t>□認定情報　□認定調査票特記事項　□主治医意見書</w:t>
            </w:r>
          </w:p>
        </w:tc>
      </w:tr>
    </w:tbl>
    <w:p w14:paraId="2AE7DE8F" w14:textId="77777777" w:rsidR="00283400" w:rsidRPr="0047642C" w:rsidRDefault="00283400" w:rsidP="00283400">
      <w:r w:rsidRPr="0047642C">
        <w:rPr>
          <w:rFonts w:hint="eastAsia"/>
        </w:rPr>
        <w:t xml:space="preserve">　　</w:t>
      </w:r>
    </w:p>
    <w:p w14:paraId="1C51DB83" w14:textId="77777777" w:rsidR="00283400" w:rsidRPr="0047642C" w:rsidRDefault="00283400" w:rsidP="00283400"/>
    <w:tbl>
      <w:tblPr>
        <w:tblW w:w="9160" w:type="dxa"/>
        <w:tblInd w:w="238" w:type="dxa"/>
        <w:tblBorders>
          <w:top w:val="doubleWave" w:sz="6" w:space="0" w:color="auto"/>
        </w:tblBorders>
        <w:tblCellMar>
          <w:left w:w="99" w:type="dxa"/>
          <w:right w:w="99" w:type="dxa"/>
        </w:tblCellMar>
        <w:tblLook w:val="04A0" w:firstRow="1" w:lastRow="0" w:firstColumn="1" w:lastColumn="0" w:noHBand="0" w:noVBand="1"/>
      </w:tblPr>
      <w:tblGrid>
        <w:gridCol w:w="9160"/>
      </w:tblGrid>
      <w:tr w:rsidR="00283400" w:rsidRPr="0047642C" w14:paraId="1A8BF246" w14:textId="77777777" w:rsidTr="004E64F7">
        <w:trPr>
          <w:trHeight w:val="100"/>
        </w:trPr>
        <w:tc>
          <w:tcPr>
            <w:tcW w:w="9160" w:type="dxa"/>
            <w:tcBorders>
              <w:top w:val="doubleWave" w:sz="6" w:space="0" w:color="auto"/>
              <w:left w:val="nil"/>
              <w:bottom w:val="nil"/>
              <w:right w:val="nil"/>
            </w:tcBorders>
          </w:tcPr>
          <w:p w14:paraId="0B5EE69E" w14:textId="77777777" w:rsidR="00283400" w:rsidRPr="0047642C" w:rsidRDefault="00283400" w:rsidP="00015B86">
            <w:r w:rsidRPr="0047642C">
              <w:rPr>
                <w:rFonts w:hint="eastAsia"/>
              </w:rPr>
              <w:t>[ 本 人 等 同 意 欄 ]</w:t>
            </w:r>
          </w:p>
          <w:p w14:paraId="52C1ED73" w14:textId="77777777" w:rsidR="00283400" w:rsidRPr="0047642C" w:rsidRDefault="00283400" w:rsidP="00015B86">
            <w:r w:rsidRPr="0047642C">
              <w:rPr>
                <w:rFonts w:hint="eastAsia"/>
              </w:rPr>
              <w:t xml:space="preserve">　私は、島田市の保有する私の上記資料について、上記申請者に提供することに同意します。　　　　　　　　　　　　　　　　　　　</w:t>
            </w:r>
          </w:p>
          <w:p w14:paraId="74BF3B80" w14:textId="77777777" w:rsidR="00283400" w:rsidRPr="0047642C" w:rsidRDefault="00283400" w:rsidP="00015B86">
            <w:pPr>
              <w:wordWrap w:val="0"/>
              <w:ind w:firstLineChars="100" w:firstLine="254"/>
              <w:jc w:val="right"/>
              <w:rPr>
                <w:u w:val="single"/>
              </w:rPr>
            </w:pPr>
            <w:r w:rsidRPr="0047642C">
              <w:rPr>
                <w:rFonts w:hint="eastAsia"/>
                <w:u w:val="single"/>
              </w:rPr>
              <w:t xml:space="preserve">被保険者本人署名　　　　　　　　　　　　　　</w:t>
            </w:r>
          </w:p>
          <w:p w14:paraId="675A9ED3" w14:textId="77777777" w:rsidR="00283400" w:rsidRPr="0047642C" w:rsidRDefault="00283400" w:rsidP="00015B86"/>
        </w:tc>
      </w:tr>
    </w:tbl>
    <w:p w14:paraId="61EAB6CF" w14:textId="77777777" w:rsidR="00283400" w:rsidRPr="0047642C" w:rsidRDefault="00283400" w:rsidP="00283400">
      <w:pPr>
        <w:overflowPunct w:val="0"/>
        <w:autoSpaceDE w:val="0"/>
        <w:autoSpaceDN w:val="0"/>
        <w:ind w:leftChars="100" w:left="254" w:right="-6"/>
      </w:pPr>
    </w:p>
    <w:p w14:paraId="5AE1877D" w14:textId="17541FDC" w:rsidR="004E64F7" w:rsidRPr="0047642C" w:rsidRDefault="004E64F7" w:rsidP="00283400">
      <w:pPr>
        <w:overflowPunct w:val="0"/>
        <w:autoSpaceDE w:val="0"/>
        <w:autoSpaceDN w:val="0"/>
        <w:ind w:leftChars="100" w:left="254" w:right="-6"/>
      </w:pPr>
    </w:p>
    <w:p w14:paraId="115708ED" w14:textId="77777777" w:rsidR="003C629A" w:rsidRPr="0047642C" w:rsidRDefault="003C629A" w:rsidP="00283400">
      <w:pPr>
        <w:overflowPunct w:val="0"/>
        <w:autoSpaceDE w:val="0"/>
        <w:autoSpaceDN w:val="0"/>
        <w:ind w:leftChars="100" w:left="254" w:right="-6"/>
      </w:pPr>
    </w:p>
    <w:p w14:paraId="7E04EC62" w14:textId="13843A14" w:rsidR="004E64F7" w:rsidRPr="0047642C" w:rsidRDefault="004E64F7" w:rsidP="00283400">
      <w:pPr>
        <w:overflowPunct w:val="0"/>
        <w:autoSpaceDE w:val="0"/>
        <w:autoSpaceDN w:val="0"/>
        <w:ind w:leftChars="100" w:left="254" w:right="-6"/>
      </w:pPr>
    </w:p>
    <w:bookmarkEnd w:id="0"/>
    <w:p w14:paraId="48511F1F" w14:textId="0EBC5F5D" w:rsidR="00283400" w:rsidRPr="0047642C" w:rsidRDefault="00283400" w:rsidP="00283400">
      <w:pPr>
        <w:jc w:val="left"/>
      </w:pPr>
      <w:r w:rsidRPr="0047642C">
        <w:rPr>
          <w:rFonts w:hint="eastAsia"/>
        </w:rPr>
        <w:lastRenderedPageBreak/>
        <w:t>※様式１号２号の裏面に記載するもの</w:t>
      </w:r>
    </w:p>
    <w:p w14:paraId="6B23C04D" w14:textId="77777777" w:rsidR="00283400" w:rsidRPr="0047642C" w:rsidRDefault="00283400" w:rsidP="00283400">
      <w:pPr>
        <w:jc w:val="left"/>
      </w:pPr>
    </w:p>
    <w:p w14:paraId="55953438" w14:textId="77777777" w:rsidR="00283400" w:rsidRPr="0047642C" w:rsidRDefault="00283400" w:rsidP="00283400">
      <w:pPr>
        <w:jc w:val="center"/>
        <w:rPr>
          <w:sz w:val="40"/>
          <w:szCs w:val="40"/>
        </w:rPr>
      </w:pPr>
      <w:r w:rsidRPr="0047642C">
        <w:rPr>
          <w:rFonts w:hint="eastAsia"/>
          <w:sz w:val="40"/>
          <w:szCs w:val="40"/>
        </w:rPr>
        <w:t>要介護認定等の資料提供に係る遵守事項</w:t>
      </w:r>
    </w:p>
    <w:p w14:paraId="58013810" w14:textId="77777777" w:rsidR="00283400" w:rsidRPr="0047642C" w:rsidRDefault="00283400" w:rsidP="00283400">
      <w:pPr>
        <w:jc w:val="center"/>
        <w:rPr>
          <w:sz w:val="40"/>
          <w:szCs w:val="40"/>
        </w:rPr>
      </w:pPr>
    </w:p>
    <w:p w14:paraId="41D090FC"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提供を受けた資料に係る本人の情報（以下「本人情報」という｡)又は本人の親族の情報（以下「親族情報」という｡)を本人の介護サービス計画の作成以外の目的には使用しないこと。</w:t>
      </w:r>
    </w:p>
    <w:p w14:paraId="7956DED9" w14:textId="77777777" w:rsidR="00283400" w:rsidRPr="0047642C" w:rsidRDefault="00283400" w:rsidP="00283400">
      <w:pPr>
        <w:pStyle w:val="af"/>
        <w:ind w:leftChars="0" w:left="659"/>
        <w:rPr>
          <w:rFonts w:ascii="ＭＳ 明朝" w:hAnsi="ＭＳ 明朝"/>
          <w:sz w:val="24"/>
          <w:szCs w:val="24"/>
        </w:rPr>
      </w:pPr>
    </w:p>
    <w:p w14:paraId="14B019BB"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使用に当たっては、個人のプライバシーの保護を第一に努め、計画作成を行うこと。</w:t>
      </w:r>
    </w:p>
    <w:p w14:paraId="42D7C7D1" w14:textId="77777777" w:rsidR="00283400" w:rsidRPr="0047642C" w:rsidRDefault="00283400" w:rsidP="00283400">
      <w:pPr>
        <w:pStyle w:val="af"/>
        <w:ind w:left="1015"/>
        <w:rPr>
          <w:rFonts w:ascii="ＭＳ 明朝" w:hAnsi="ＭＳ 明朝"/>
          <w:sz w:val="24"/>
          <w:szCs w:val="24"/>
        </w:rPr>
      </w:pPr>
    </w:p>
    <w:p w14:paraId="6B196F32"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主治医意見書の本人情報を主治医の同意を得ることなく、本人に知らせないこと。</w:t>
      </w:r>
    </w:p>
    <w:p w14:paraId="49CBBBF0" w14:textId="77777777" w:rsidR="00283400" w:rsidRPr="0047642C" w:rsidRDefault="00283400" w:rsidP="00283400">
      <w:pPr>
        <w:pStyle w:val="af"/>
        <w:ind w:left="1015"/>
        <w:rPr>
          <w:rFonts w:ascii="ＭＳ 明朝" w:hAnsi="ＭＳ 明朝"/>
          <w:sz w:val="24"/>
          <w:szCs w:val="24"/>
        </w:rPr>
      </w:pPr>
    </w:p>
    <w:p w14:paraId="27F5B9E2"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提供を受けた資料を厳重に管理し、紛失又は破損をしないよう適正な保管に努めること。</w:t>
      </w:r>
    </w:p>
    <w:p w14:paraId="18E8E8D2" w14:textId="77777777" w:rsidR="00283400" w:rsidRPr="0047642C" w:rsidRDefault="00283400" w:rsidP="00283400">
      <w:pPr>
        <w:pStyle w:val="af"/>
        <w:ind w:left="1015"/>
        <w:rPr>
          <w:rFonts w:ascii="ＭＳ 明朝" w:hAnsi="ＭＳ 明朝"/>
          <w:sz w:val="24"/>
          <w:szCs w:val="24"/>
        </w:rPr>
      </w:pPr>
    </w:p>
    <w:p w14:paraId="3A389256"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本人との介護サービスの提供に係る契約期間が終了した場合その他提供を受けた資料を所持する必要がなくなった場合は、速やかに、当該資料を本人に提供するか、又は責任を持って廃棄すること。</w:t>
      </w:r>
    </w:p>
    <w:p w14:paraId="2752C31D" w14:textId="77777777" w:rsidR="00283400" w:rsidRPr="0047642C" w:rsidRDefault="00283400" w:rsidP="00283400">
      <w:pPr>
        <w:pStyle w:val="af"/>
        <w:ind w:left="1015"/>
        <w:rPr>
          <w:rFonts w:ascii="ＭＳ 明朝" w:hAnsi="ＭＳ 明朝"/>
          <w:sz w:val="24"/>
          <w:szCs w:val="24"/>
        </w:rPr>
      </w:pPr>
    </w:p>
    <w:p w14:paraId="2D13E928" w14:textId="77777777" w:rsidR="00283400" w:rsidRPr="0047642C" w:rsidRDefault="00283400" w:rsidP="00283400">
      <w:pPr>
        <w:pStyle w:val="af"/>
        <w:numPr>
          <w:ilvl w:val="0"/>
          <w:numId w:val="2"/>
        </w:numPr>
        <w:ind w:leftChars="0"/>
        <w:rPr>
          <w:rFonts w:ascii="ＭＳ 明朝" w:hAnsi="ＭＳ 明朝"/>
          <w:sz w:val="24"/>
          <w:szCs w:val="24"/>
        </w:rPr>
      </w:pPr>
      <w:r w:rsidRPr="0047642C">
        <w:rPr>
          <w:rFonts w:ascii="ＭＳ 明朝" w:hAnsi="ＭＳ 明朝" w:hint="eastAsia"/>
          <w:sz w:val="24"/>
          <w:szCs w:val="24"/>
        </w:rPr>
        <w:t>本人又は市から提供資料の指示又は提供若しくは返還を求められたときは、これに応じること</w:t>
      </w:r>
    </w:p>
    <w:p w14:paraId="5EB32C5A" w14:textId="77777777" w:rsidR="00DF327D" w:rsidRPr="0047642C" w:rsidRDefault="00DF327D">
      <w:pPr>
        <w:widowControl/>
        <w:jc w:val="left"/>
      </w:pPr>
    </w:p>
    <w:sectPr w:rsidR="00DF327D" w:rsidRPr="0047642C" w:rsidSect="002E063D">
      <w:pgSz w:w="11906" w:h="16838"/>
      <w:pgMar w:top="1134" w:right="1134" w:bottom="1134" w:left="1134" w:header="851" w:footer="992" w:gutter="0"/>
      <w:cols w:space="425"/>
      <w:docGrid w:type="linesAndChars" w:linePitch="360" w:charSpace="279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A2CD16" w16cex:dateUtc="2025-07-29T02:43:00Z"/>
  <w16cex:commentExtensible w16cex:durableId="4E099B93" w16cex:dateUtc="2025-07-28T02:45:00Z"/>
  <w16cex:commentExtensible w16cex:durableId="2E3F5B63" w16cex:dateUtc="2025-07-28T05:31:00Z"/>
  <w16cex:commentExtensible w16cex:durableId="139C0963" w16cex:dateUtc="2025-07-28T04:46:00Z"/>
  <w16cex:commentExtensible w16cex:durableId="43CA3AA4" w16cex:dateUtc="2025-07-28T04:48:00Z"/>
  <w16cex:commentExtensible w16cex:durableId="0BDB913E" w16cex:dateUtc="2025-07-28T04:48:00Z"/>
  <w16cex:commentExtensible w16cex:durableId="30BCE5DD" w16cex:dateUtc="2025-07-28T05:42:00Z"/>
  <w16cex:commentExtensible w16cex:durableId="0DFDD44B" w16cex:dateUtc="2025-07-28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5E429A" w16cid:durableId="35A2CD16"/>
  <w16cid:commentId w16cid:paraId="14494F4E" w16cid:durableId="4E099B93"/>
  <w16cid:commentId w16cid:paraId="5DAFD248" w16cid:durableId="2E3F5B63"/>
  <w16cid:commentId w16cid:paraId="232B2632" w16cid:durableId="139C0963"/>
  <w16cid:commentId w16cid:paraId="7F0FEA8B" w16cid:durableId="43CA3AA4"/>
  <w16cid:commentId w16cid:paraId="7A6FCAF0" w16cid:durableId="0BDB913E"/>
  <w16cid:commentId w16cid:paraId="05C73451" w16cid:durableId="30BCE5DD"/>
  <w16cid:commentId w16cid:paraId="1C3C4D63" w16cid:durableId="0DFDD4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ADC4" w14:textId="77777777" w:rsidR="00491D2C" w:rsidRDefault="00491D2C" w:rsidP="00595595">
      <w:r>
        <w:separator/>
      </w:r>
    </w:p>
  </w:endnote>
  <w:endnote w:type="continuationSeparator" w:id="0">
    <w:p w14:paraId="44B93AAF" w14:textId="77777777" w:rsidR="00491D2C" w:rsidRDefault="00491D2C" w:rsidP="0059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9FA7" w14:textId="77777777" w:rsidR="00491D2C" w:rsidRDefault="00491D2C" w:rsidP="00595595">
      <w:r>
        <w:separator/>
      </w:r>
    </w:p>
  </w:footnote>
  <w:footnote w:type="continuationSeparator" w:id="0">
    <w:p w14:paraId="3EFE394B" w14:textId="77777777" w:rsidR="00491D2C" w:rsidRDefault="00491D2C" w:rsidP="00595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7D6"/>
    <w:multiLevelType w:val="hybridMultilevel"/>
    <w:tmpl w:val="B296A5AE"/>
    <w:lvl w:ilvl="0" w:tplc="13341A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C62600"/>
    <w:multiLevelType w:val="hybridMultilevel"/>
    <w:tmpl w:val="9FB8E4E6"/>
    <w:lvl w:ilvl="0" w:tplc="37DC6D04">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2FDC59CB"/>
    <w:multiLevelType w:val="hybridMultilevel"/>
    <w:tmpl w:val="92A687DC"/>
    <w:lvl w:ilvl="0" w:tplc="16C6F3E0">
      <w:start w:val="1"/>
      <w:numFmt w:val="decimalFullWidth"/>
      <w:lvlText w:val="%1."/>
      <w:lvlJc w:val="left"/>
      <w:pPr>
        <w:ind w:left="659" w:hanging="420"/>
      </w:pPr>
    </w:lvl>
    <w:lvl w:ilvl="1" w:tplc="04090017">
      <w:start w:val="1"/>
      <w:numFmt w:val="aiueoFullWidth"/>
      <w:lvlText w:val="(%2)"/>
      <w:lvlJc w:val="left"/>
      <w:pPr>
        <w:ind w:left="1079" w:hanging="420"/>
      </w:pPr>
    </w:lvl>
    <w:lvl w:ilvl="2" w:tplc="04090011">
      <w:start w:val="1"/>
      <w:numFmt w:val="decimalEnclosedCircle"/>
      <w:lvlText w:val="%3"/>
      <w:lvlJc w:val="left"/>
      <w:pPr>
        <w:ind w:left="1499" w:hanging="420"/>
      </w:pPr>
    </w:lvl>
    <w:lvl w:ilvl="3" w:tplc="0409000F">
      <w:start w:val="1"/>
      <w:numFmt w:val="decimal"/>
      <w:lvlText w:val="%4."/>
      <w:lvlJc w:val="left"/>
      <w:pPr>
        <w:ind w:left="1919" w:hanging="420"/>
      </w:pPr>
    </w:lvl>
    <w:lvl w:ilvl="4" w:tplc="04090017">
      <w:start w:val="1"/>
      <w:numFmt w:val="aiueoFullWidth"/>
      <w:lvlText w:val="(%5)"/>
      <w:lvlJc w:val="left"/>
      <w:pPr>
        <w:ind w:left="2339" w:hanging="420"/>
      </w:pPr>
    </w:lvl>
    <w:lvl w:ilvl="5" w:tplc="04090011">
      <w:start w:val="1"/>
      <w:numFmt w:val="decimalEnclosedCircle"/>
      <w:lvlText w:val="%6"/>
      <w:lvlJc w:val="left"/>
      <w:pPr>
        <w:ind w:left="2759" w:hanging="420"/>
      </w:pPr>
    </w:lvl>
    <w:lvl w:ilvl="6" w:tplc="0409000F">
      <w:start w:val="1"/>
      <w:numFmt w:val="decimal"/>
      <w:lvlText w:val="%7."/>
      <w:lvlJc w:val="left"/>
      <w:pPr>
        <w:ind w:left="3179" w:hanging="420"/>
      </w:pPr>
    </w:lvl>
    <w:lvl w:ilvl="7" w:tplc="04090017">
      <w:start w:val="1"/>
      <w:numFmt w:val="aiueoFullWidth"/>
      <w:lvlText w:val="(%8)"/>
      <w:lvlJc w:val="left"/>
      <w:pPr>
        <w:ind w:left="3599" w:hanging="420"/>
      </w:pPr>
    </w:lvl>
    <w:lvl w:ilvl="8" w:tplc="04090011">
      <w:start w:val="1"/>
      <w:numFmt w:val="decimalEnclosedCircle"/>
      <w:lvlText w:val="%9"/>
      <w:lvlJc w:val="left"/>
      <w:pPr>
        <w:ind w:left="4019" w:hanging="420"/>
      </w:pPr>
    </w:lvl>
  </w:abstractNum>
  <w:abstractNum w:abstractNumId="3" w15:restartNumberingAfterBreak="0">
    <w:nsid w:val="360E7B1A"/>
    <w:multiLevelType w:val="hybridMultilevel"/>
    <w:tmpl w:val="2610BFB2"/>
    <w:lvl w:ilvl="0" w:tplc="FA3A506E">
      <w:start w:val="1"/>
      <w:numFmt w:val="decimalFullWidth"/>
      <w:lvlText w:val="（注%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CA"/>
    <w:rsid w:val="000100C4"/>
    <w:rsid w:val="00011FA1"/>
    <w:rsid w:val="00056243"/>
    <w:rsid w:val="00060351"/>
    <w:rsid w:val="000B3943"/>
    <w:rsid w:val="000C10C2"/>
    <w:rsid w:val="000D1F31"/>
    <w:rsid w:val="000D5358"/>
    <w:rsid w:val="000E245D"/>
    <w:rsid w:val="00101325"/>
    <w:rsid w:val="0014534E"/>
    <w:rsid w:val="0015697D"/>
    <w:rsid w:val="0018046A"/>
    <w:rsid w:val="001920C8"/>
    <w:rsid w:val="001923C7"/>
    <w:rsid w:val="001B614A"/>
    <w:rsid w:val="001C0B92"/>
    <w:rsid w:val="001C2B6F"/>
    <w:rsid w:val="001D04BD"/>
    <w:rsid w:val="001E6303"/>
    <w:rsid w:val="001F795A"/>
    <w:rsid w:val="00204FFF"/>
    <w:rsid w:val="00210A97"/>
    <w:rsid w:val="0022028E"/>
    <w:rsid w:val="00242AE3"/>
    <w:rsid w:val="002439C6"/>
    <w:rsid w:val="00257F0D"/>
    <w:rsid w:val="00271F73"/>
    <w:rsid w:val="002769BB"/>
    <w:rsid w:val="00283400"/>
    <w:rsid w:val="002B7B83"/>
    <w:rsid w:val="002D6516"/>
    <w:rsid w:val="002E063D"/>
    <w:rsid w:val="002F06FA"/>
    <w:rsid w:val="002F5757"/>
    <w:rsid w:val="00311EF3"/>
    <w:rsid w:val="0031479C"/>
    <w:rsid w:val="003221CA"/>
    <w:rsid w:val="00347C04"/>
    <w:rsid w:val="00375040"/>
    <w:rsid w:val="00381C07"/>
    <w:rsid w:val="003A0F06"/>
    <w:rsid w:val="003A469D"/>
    <w:rsid w:val="003B0A25"/>
    <w:rsid w:val="003C629A"/>
    <w:rsid w:val="003C7BF4"/>
    <w:rsid w:val="003E3F3B"/>
    <w:rsid w:val="004101B8"/>
    <w:rsid w:val="004248DC"/>
    <w:rsid w:val="0047642C"/>
    <w:rsid w:val="00482D7D"/>
    <w:rsid w:val="00491D2C"/>
    <w:rsid w:val="004A0B2E"/>
    <w:rsid w:val="004C3FE1"/>
    <w:rsid w:val="004D48ED"/>
    <w:rsid w:val="004E64F7"/>
    <w:rsid w:val="004F3504"/>
    <w:rsid w:val="00511628"/>
    <w:rsid w:val="00514B67"/>
    <w:rsid w:val="00515E26"/>
    <w:rsid w:val="00516737"/>
    <w:rsid w:val="0051719B"/>
    <w:rsid w:val="00521EE5"/>
    <w:rsid w:val="005265BE"/>
    <w:rsid w:val="00532263"/>
    <w:rsid w:val="00554524"/>
    <w:rsid w:val="005548FC"/>
    <w:rsid w:val="0057556F"/>
    <w:rsid w:val="00595595"/>
    <w:rsid w:val="00595952"/>
    <w:rsid w:val="005C21EF"/>
    <w:rsid w:val="005F16A3"/>
    <w:rsid w:val="005F6BC3"/>
    <w:rsid w:val="00610F73"/>
    <w:rsid w:val="00632E78"/>
    <w:rsid w:val="00637513"/>
    <w:rsid w:val="0065214E"/>
    <w:rsid w:val="00665BBB"/>
    <w:rsid w:val="006704B5"/>
    <w:rsid w:val="00673EB7"/>
    <w:rsid w:val="006742A5"/>
    <w:rsid w:val="006B5C89"/>
    <w:rsid w:val="006E2F49"/>
    <w:rsid w:val="00724B8A"/>
    <w:rsid w:val="00751434"/>
    <w:rsid w:val="007541EE"/>
    <w:rsid w:val="00757601"/>
    <w:rsid w:val="00770903"/>
    <w:rsid w:val="00774497"/>
    <w:rsid w:val="007C2CB7"/>
    <w:rsid w:val="00842674"/>
    <w:rsid w:val="00863742"/>
    <w:rsid w:val="00870093"/>
    <w:rsid w:val="008749D5"/>
    <w:rsid w:val="00890D01"/>
    <w:rsid w:val="008918CA"/>
    <w:rsid w:val="008A700E"/>
    <w:rsid w:val="008C344A"/>
    <w:rsid w:val="008E0E1E"/>
    <w:rsid w:val="008F7B6E"/>
    <w:rsid w:val="009035D3"/>
    <w:rsid w:val="009077BB"/>
    <w:rsid w:val="00920FBC"/>
    <w:rsid w:val="00923015"/>
    <w:rsid w:val="00932458"/>
    <w:rsid w:val="009423F3"/>
    <w:rsid w:val="009433AD"/>
    <w:rsid w:val="00951CF8"/>
    <w:rsid w:val="00952AE0"/>
    <w:rsid w:val="009713DE"/>
    <w:rsid w:val="009A5027"/>
    <w:rsid w:val="009B2EBF"/>
    <w:rsid w:val="009C0F53"/>
    <w:rsid w:val="009C259D"/>
    <w:rsid w:val="009D46C5"/>
    <w:rsid w:val="009E565D"/>
    <w:rsid w:val="00A05705"/>
    <w:rsid w:val="00A1126E"/>
    <w:rsid w:val="00A31104"/>
    <w:rsid w:val="00A474CA"/>
    <w:rsid w:val="00A94509"/>
    <w:rsid w:val="00AA0334"/>
    <w:rsid w:val="00AB165C"/>
    <w:rsid w:val="00AB6FAA"/>
    <w:rsid w:val="00B3416A"/>
    <w:rsid w:val="00B44A5B"/>
    <w:rsid w:val="00B80DF5"/>
    <w:rsid w:val="00B93E69"/>
    <w:rsid w:val="00BB40B8"/>
    <w:rsid w:val="00BB77AB"/>
    <w:rsid w:val="00BD6878"/>
    <w:rsid w:val="00BE10FF"/>
    <w:rsid w:val="00BF4859"/>
    <w:rsid w:val="00BF5AEB"/>
    <w:rsid w:val="00BF7F41"/>
    <w:rsid w:val="00C33764"/>
    <w:rsid w:val="00C414B5"/>
    <w:rsid w:val="00C72DD5"/>
    <w:rsid w:val="00C82ECC"/>
    <w:rsid w:val="00CD65E0"/>
    <w:rsid w:val="00CD77DD"/>
    <w:rsid w:val="00CE7F39"/>
    <w:rsid w:val="00CF7E6C"/>
    <w:rsid w:val="00D11403"/>
    <w:rsid w:val="00D519FC"/>
    <w:rsid w:val="00D5325C"/>
    <w:rsid w:val="00D5480D"/>
    <w:rsid w:val="00D86D73"/>
    <w:rsid w:val="00DB5731"/>
    <w:rsid w:val="00DD1D62"/>
    <w:rsid w:val="00DF327D"/>
    <w:rsid w:val="00DF529B"/>
    <w:rsid w:val="00E07A9B"/>
    <w:rsid w:val="00E25580"/>
    <w:rsid w:val="00E62FA3"/>
    <w:rsid w:val="00E86EEA"/>
    <w:rsid w:val="00EB7606"/>
    <w:rsid w:val="00EF1308"/>
    <w:rsid w:val="00F157EA"/>
    <w:rsid w:val="00F546E3"/>
    <w:rsid w:val="00F54DA5"/>
    <w:rsid w:val="00F60508"/>
    <w:rsid w:val="00F62A54"/>
    <w:rsid w:val="00F678CD"/>
    <w:rsid w:val="00F70C71"/>
    <w:rsid w:val="00F77413"/>
    <w:rsid w:val="00F77496"/>
    <w:rsid w:val="00FF7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85FE9"/>
  <w15:chartTrackingRefBased/>
  <w15:docId w15:val="{286E725B-E6B0-41D8-8D9C-2342F64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595"/>
    <w:pPr>
      <w:tabs>
        <w:tab w:val="center" w:pos="4252"/>
        <w:tab w:val="right" w:pos="8504"/>
      </w:tabs>
      <w:snapToGrid w:val="0"/>
    </w:pPr>
  </w:style>
  <w:style w:type="character" w:customStyle="1" w:styleId="a4">
    <w:name w:val="ヘッダー (文字)"/>
    <w:basedOn w:val="a0"/>
    <w:link w:val="a3"/>
    <w:uiPriority w:val="99"/>
    <w:rsid w:val="00595595"/>
  </w:style>
  <w:style w:type="paragraph" w:styleId="a5">
    <w:name w:val="footer"/>
    <w:basedOn w:val="a"/>
    <w:link w:val="a6"/>
    <w:uiPriority w:val="99"/>
    <w:unhideWhenUsed/>
    <w:rsid w:val="00595595"/>
    <w:pPr>
      <w:tabs>
        <w:tab w:val="center" w:pos="4252"/>
        <w:tab w:val="right" w:pos="8504"/>
      </w:tabs>
      <w:snapToGrid w:val="0"/>
    </w:pPr>
  </w:style>
  <w:style w:type="character" w:customStyle="1" w:styleId="a6">
    <w:name w:val="フッター (文字)"/>
    <w:basedOn w:val="a0"/>
    <w:link w:val="a5"/>
    <w:uiPriority w:val="99"/>
    <w:rsid w:val="00595595"/>
  </w:style>
  <w:style w:type="table" w:styleId="a7">
    <w:name w:val="Table Grid"/>
    <w:basedOn w:val="a1"/>
    <w:rsid w:val="003221C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94509"/>
    <w:rPr>
      <w:sz w:val="18"/>
      <w:szCs w:val="18"/>
    </w:rPr>
  </w:style>
  <w:style w:type="paragraph" w:styleId="a9">
    <w:name w:val="annotation text"/>
    <w:basedOn w:val="a"/>
    <w:link w:val="aa"/>
    <w:uiPriority w:val="99"/>
    <w:unhideWhenUsed/>
    <w:rsid w:val="00A94509"/>
    <w:pPr>
      <w:jc w:val="left"/>
    </w:pPr>
  </w:style>
  <w:style w:type="character" w:customStyle="1" w:styleId="aa">
    <w:name w:val="コメント文字列 (文字)"/>
    <w:basedOn w:val="a0"/>
    <w:link w:val="a9"/>
    <w:uiPriority w:val="99"/>
    <w:rsid w:val="00A94509"/>
  </w:style>
  <w:style w:type="paragraph" w:styleId="ab">
    <w:name w:val="annotation subject"/>
    <w:basedOn w:val="a9"/>
    <w:next w:val="a9"/>
    <w:link w:val="ac"/>
    <w:uiPriority w:val="99"/>
    <w:semiHidden/>
    <w:unhideWhenUsed/>
    <w:rsid w:val="00A94509"/>
    <w:rPr>
      <w:b/>
      <w:bCs/>
    </w:rPr>
  </w:style>
  <w:style w:type="character" w:customStyle="1" w:styleId="ac">
    <w:name w:val="コメント内容 (文字)"/>
    <w:basedOn w:val="aa"/>
    <w:link w:val="ab"/>
    <w:uiPriority w:val="99"/>
    <w:semiHidden/>
    <w:rsid w:val="00A94509"/>
    <w:rPr>
      <w:b/>
      <w:bCs/>
    </w:rPr>
  </w:style>
  <w:style w:type="paragraph" w:styleId="ad">
    <w:name w:val="Balloon Text"/>
    <w:basedOn w:val="a"/>
    <w:link w:val="ae"/>
    <w:uiPriority w:val="99"/>
    <w:semiHidden/>
    <w:unhideWhenUsed/>
    <w:rsid w:val="00632E7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2E78"/>
    <w:rPr>
      <w:rFonts w:asciiTheme="majorHAnsi" w:eastAsiaTheme="majorEastAsia" w:hAnsiTheme="majorHAnsi" w:cstheme="majorBidi"/>
      <w:sz w:val="18"/>
      <w:szCs w:val="18"/>
    </w:rPr>
  </w:style>
  <w:style w:type="paragraph" w:styleId="af">
    <w:name w:val="List Paragraph"/>
    <w:basedOn w:val="a"/>
    <w:uiPriority w:val="34"/>
    <w:qFormat/>
    <w:rsid w:val="00283400"/>
    <w:pPr>
      <w:ind w:leftChars="400" w:left="840"/>
    </w:pPr>
    <w:rPr>
      <w:rFonts w:ascii="Century"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0489">
      <w:bodyDiv w:val="1"/>
      <w:marLeft w:val="0"/>
      <w:marRight w:val="0"/>
      <w:marTop w:val="0"/>
      <w:marBottom w:val="0"/>
      <w:divBdr>
        <w:top w:val="none" w:sz="0" w:space="0" w:color="auto"/>
        <w:left w:val="none" w:sz="0" w:space="0" w:color="auto"/>
        <w:bottom w:val="none" w:sz="0" w:space="0" w:color="auto"/>
        <w:right w:val="none" w:sz="0" w:space="0" w:color="auto"/>
      </w:divBdr>
    </w:div>
    <w:div w:id="471097419">
      <w:bodyDiv w:val="1"/>
      <w:marLeft w:val="0"/>
      <w:marRight w:val="0"/>
      <w:marTop w:val="0"/>
      <w:marBottom w:val="0"/>
      <w:divBdr>
        <w:top w:val="none" w:sz="0" w:space="0" w:color="auto"/>
        <w:left w:val="none" w:sz="0" w:space="0" w:color="auto"/>
        <w:bottom w:val="none" w:sz="0" w:space="0" w:color="auto"/>
        <w:right w:val="none" w:sz="0" w:space="0" w:color="auto"/>
      </w:divBdr>
    </w:div>
    <w:div w:id="18324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友野 克利</dc:creator>
  <cp:keywords/>
  <dc:description/>
  <cp:lastModifiedBy>竹内 ナミ</cp:lastModifiedBy>
  <cp:revision>15</cp:revision>
  <cp:lastPrinted>2025-05-09T05:28:00Z</cp:lastPrinted>
  <dcterms:created xsi:type="dcterms:W3CDTF">2025-06-03T06:42:00Z</dcterms:created>
  <dcterms:modified xsi:type="dcterms:W3CDTF">2026-01-07T07:44:00Z</dcterms:modified>
</cp:coreProperties>
</file>